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79E5" w14:textId="2C89D7CE" w:rsidR="000D6C46" w:rsidRDefault="000D6C46" w:rsidP="000D6C46">
      <w:pPr>
        <w:jc w:val="center"/>
      </w:pPr>
      <w:proofErr w:type="spellStart"/>
      <w:r>
        <w:t>DataColab</w:t>
      </w:r>
      <w:proofErr w:type="spellEnd"/>
    </w:p>
    <w:p w14:paraId="19A9E3EA" w14:textId="77777777" w:rsidR="000D6C46" w:rsidRDefault="000D6C46" w:rsidP="000D6C46"/>
    <w:p w14:paraId="327A2786" w14:textId="6CEB1E87" w:rsidR="000D6C46" w:rsidRDefault="000D6C46" w:rsidP="000D6C46">
      <w:r>
        <w:t xml:space="preserve">Cronograma | </w:t>
      </w:r>
      <w:r w:rsidR="00973635">
        <w:t>a</w:t>
      </w:r>
      <w:r>
        <w:t>ç</w:t>
      </w:r>
      <w:r w:rsidR="00973635">
        <w:t xml:space="preserve">ão </w:t>
      </w:r>
      <w:r>
        <w:t xml:space="preserve">de formação contínua </w:t>
      </w:r>
      <w:proofErr w:type="spellStart"/>
      <w:r>
        <w:t>microcredenciada</w:t>
      </w:r>
      <w:proofErr w:type="spellEnd"/>
    </w:p>
    <w:p w14:paraId="134B17A6" w14:textId="0811877C" w:rsidR="000D6C46" w:rsidRDefault="00973635" w:rsidP="000D6C46">
      <w:r>
        <w:t>INTELIGÊNCIA ARTIFICIAL: DA TEORIA À IMPLEMENTAÇÃO</w:t>
      </w:r>
    </w:p>
    <w:p w14:paraId="3D088B8F" w14:textId="77777777" w:rsidR="00973635" w:rsidRDefault="00973635" w:rsidP="000D6C46"/>
    <w:p w14:paraId="4BFD7008" w14:textId="69D8F7F2" w:rsidR="000D6C46" w:rsidRDefault="000D6C46" w:rsidP="000D6C46">
      <w:r>
        <w:t>Abril (Síncrona)</w:t>
      </w:r>
    </w:p>
    <w:p w14:paraId="54BFCE21" w14:textId="7D29F544" w:rsidR="000D6C46" w:rsidRDefault="000D6C46" w:rsidP="000D6C46">
      <w:r>
        <w:t xml:space="preserve">• Sessão 1 | Dia </w:t>
      </w:r>
      <w:r w:rsidR="00973635">
        <w:t>03</w:t>
      </w:r>
      <w:r>
        <w:t xml:space="preserve"> | </w:t>
      </w:r>
      <w:r w:rsidR="00973635">
        <w:t>17</w:t>
      </w:r>
      <w:r>
        <w:t xml:space="preserve">h30 às </w:t>
      </w:r>
      <w:r w:rsidR="00973635">
        <w:t>20</w:t>
      </w:r>
      <w:r>
        <w:t>h30</w:t>
      </w:r>
    </w:p>
    <w:p w14:paraId="5D539F0E" w14:textId="0C95B9F9" w:rsidR="000D6C46" w:rsidRDefault="000D6C46" w:rsidP="000D6C46">
      <w:r>
        <w:t xml:space="preserve">• Sessão 2 | Dia </w:t>
      </w:r>
      <w:r w:rsidR="00973635">
        <w:t>10</w:t>
      </w:r>
      <w:r>
        <w:t xml:space="preserve"> | </w:t>
      </w:r>
      <w:r w:rsidR="00973635">
        <w:t>17h30 às 20h30</w:t>
      </w:r>
    </w:p>
    <w:p w14:paraId="6C09B878" w14:textId="5C0AADD2" w:rsidR="000D6C46" w:rsidRDefault="000D6C46" w:rsidP="000D6C46">
      <w:r>
        <w:t xml:space="preserve">• Sessão 3 | Dia </w:t>
      </w:r>
      <w:r w:rsidR="00973635">
        <w:t>17</w:t>
      </w:r>
      <w:r>
        <w:t xml:space="preserve"> | </w:t>
      </w:r>
      <w:r w:rsidR="00973635">
        <w:t>17h30 às 20h30</w:t>
      </w:r>
    </w:p>
    <w:p w14:paraId="4BF6D25F" w14:textId="4A18C424" w:rsidR="000D6C46" w:rsidRDefault="000D6C46" w:rsidP="000D6C46">
      <w:r>
        <w:t>• Sessão 4 | Dia 2</w:t>
      </w:r>
      <w:r w:rsidR="00973635">
        <w:t>4</w:t>
      </w:r>
      <w:r>
        <w:t xml:space="preserve"> | </w:t>
      </w:r>
      <w:r w:rsidR="00973635">
        <w:t>17h30 às 20h30</w:t>
      </w:r>
    </w:p>
    <w:p w14:paraId="56F16D3D" w14:textId="5613CB19" w:rsidR="000D6C46" w:rsidRDefault="000D6C46" w:rsidP="000D6C46">
      <w:r>
        <w:t xml:space="preserve">• Sessão 5 | Dia </w:t>
      </w:r>
      <w:r w:rsidR="00973635">
        <w:t>29</w:t>
      </w:r>
      <w:r>
        <w:t xml:space="preserve"> | </w:t>
      </w:r>
      <w:r w:rsidR="00973635">
        <w:t>17h30 às 20h30</w:t>
      </w:r>
    </w:p>
    <w:p w14:paraId="4769BC4C" w14:textId="77777777" w:rsidR="000D6C46" w:rsidRDefault="000D6C46" w:rsidP="000D6C46"/>
    <w:p w14:paraId="2196DE9D" w14:textId="2B3D68FF" w:rsidR="000D6C46" w:rsidRDefault="000D6C46" w:rsidP="000D6C46">
      <w:r>
        <w:t>Abril (</w:t>
      </w:r>
      <w:r>
        <w:t>Ass</w:t>
      </w:r>
      <w:r>
        <w:t>íncrona)</w:t>
      </w:r>
    </w:p>
    <w:p w14:paraId="29579FB6" w14:textId="03E6E639" w:rsidR="000D6C46" w:rsidRDefault="000D6C46" w:rsidP="000D6C46">
      <w:r>
        <w:t xml:space="preserve">• </w:t>
      </w:r>
      <w:r>
        <w:t xml:space="preserve">Dia </w:t>
      </w:r>
      <w:r w:rsidR="00973635">
        <w:t xml:space="preserve">03, 04, 09, 10, 15, 16, 17, 21, 22, 23, 24, 28 </w:t>
      </w:r>
      <w:r>
        <w:t>de março</w:t>
      </w:r>
      <w:r>
        <w:t xml:space="preserve"> </w:t>
      </w:r>
    </w:p>
    <w:p w14:paraId="506F8E90" w14:textId="3464C72C" w:rsidR="00F80FF4" w:rsidRDefault="00F80FF4" w:rsidP="000D6C46"/>
    <w:sectPr w:rsidR="00F80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8F4"/>
    <w:multiLevelType w:val="hybridMultilevel"/>
    <w:tmpl w:val="91FAC3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203CA"/>
    <w:multiLevelType w:val="hybridMultilevel"/>
    <w:tmpl w:val="06B83B7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6237"/>
    <w:multiLevelType w:val="hybridMultilevel"/>
    <w:tmpl w:val="4104C55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97292">
    <w:abstractNumId w:val="1"/>
  </w:num>
  <w:num w:numId="2" w16cid:durableId="833837263">
    <w:abstractNumId w:val="2"/>
  </w:num>
  <w:num w:numId="3" w16cid:durableId="102178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6"/>
    <w:rsid w:val="000D6C46"/>
    <w:rsid w:val="002E0807"/>
    <w:rsid w:val="00792C94"/>
    <w:rsid w:val="007D3C13"/>
    <w:rsid w:val="00973635"/>
    <w:rsid w:val="00AF79D4"/>
    <w:rsid w:val="00BF1B5B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F709F"/>
  <w15:chartTrackingRefBased/>
  <w15:docId w15:val="{76EDF32E-00A4-214C-9836-202EE23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D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D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D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D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D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D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D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D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D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D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D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D6C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D6C4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D6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D6C4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D6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D6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6C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6C4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D6C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6C4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6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Soares</dc:creator>
  <cp:keywords/>
  <dc:description/>
  <cp:lastModifiedBy>Sara Soares</cp:lastModifiedBy>
  <cp:revision>2</cp:revision>
  <dcterms:created xsi:type="dcterms:W3CDTF">2025-02-14T15:47:00Z</dcterms:created>
  <dcterms:modified xsi:type="dcterms:W3CDTF">2025-02-14T15:47:00Z</dcterms:modified>
</cp:coreProperties>
</file>